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601E5" w14:textId="77777777" w:rsidR="00321FAF" w:rsidRDefault="00000000">
      <w:pPr>
        <w:jc w:val="center"/>
      </w:pPr>
      <w:r>
        <w:t>หนังสือสัญญาจะโอนสิทธิการเช่า</w:t>
      </w:r>
    </w:p>
    <w:p w14:paraId="10D386E9" w14:textId="77777777" w:rsidR="00321FAF" w:rsidRDefault="00000000">
      <w:r>
        <w:t>ทำที่…………………………………</w:t>
      </w:r>
      <w:r>
        <w:br/>
        <w:t>วันที่………………………………………</w:t>
      </w:r>
      <w:r>
        <w:br/>
      </w:r>
      <w:r>
        <w:br/>
        <w:t>หนังสือสัญญานี้ทำขึ้นระหว่าง……………………………………………………………</w:t>
      </w:r>
      <w:r>
        <w:br/>
        <w:t>บ้านเลขที่……..ถนน……………….ตำบล/แขวง…………..……….อำเภอ/เขต…………………</w:t>
      </w:r>
      <w:r>
        <w:br/>
        <w:t>จังหวัด…………………………….ซึ่งต่อไปในสัญญานี้เรียกว่า “ผู้โอน” ฝ่ายหนึ่ง</w:t>
      </w:r>
      <w:r>
        <w:br/>
      </w:r>
      <w:r>
        <w:br/>
        <w:t>กับ………………………………………………บ้านเลขที่……..ถนน……………….ตำบล/แขวง…………..……….อำเภอ/เขต……………………..จังหวัด……………………………</w:t>
      </w:r>
      <w:r>
        <w:br/>
        <w:t>ซึ่งต่อไปในสัญญานี้เรียกว่า “ผู้รับโอน” อีกฝ่ายหนึ่ง</w:t>
      </w:r>
      <w:r>
        <w:br/>
      </w:r>
      <w:r>
        <w:br/>
        <w:t>ทั้งสองฝ่ายตกลงทำสัญญากันมีข้อความสำคัญดังต่อไปนี้ :-</w:t>
      </w:r>
      <w:r>
        <w:br/>
      </w:r>
      <w:r>
        <w:br/>
        <w:t>ข้อ 1. ผู้โอนมีสิทธิการเช่าอาคารสองชั้นเลขที่………………….ถนน……………………</w:t>
      </w:r>
      <w:r>
        <w:br/>
        <w:t>ตำบล/แขวง…………..……….อำเภอ/เขต………………………จังหวัด…………………………</w:t>
      </w:r>
      <w:r>
        <w:br/>
      </w:r>
      <w:r>
        <w:br/>
        <w:t>ข้อ 2. ผู้โอนตกลงโอนสิทธิ และผู้รับโอนตกลงรับโอนสิทธิการเช่าดังกล่าวในราคา……..</w:t>
      </w:r>
      <w:r>
        <w:br/>
        <w:t xml:space="preserve">…………………..บาท (……………………………………..) โดยแบ่งชำระเป็นงวด ๆ ดังนี้ </w:t>
      </w:r>
      <w:r>
        <w:br/>
      </w:r>
      <w:r>
        <w:br/>
        <w:t>งวดที่หนึ่ง ชำระในวันทำสัญญาเป็นเงิน……………………บาท(……………………….)</w:t>
      </w:r>
      <w:r>
        <w:br/>
        <w:t>โดยเช็คธนาคาร……………………..สาขา……………………….เช็คเลขที่………………………</w:t>
      </w:r>
      <w:r>
        <w:br/>
        <w:t>ลงวันที่……………………..สั่งจ่ายเงิน……………………..บาท (………………………………)</w:t>
      </w:r>
      <w:r>
        <w:br/>
      </w:r>
      <w:r>
        <w:br/>
        <w:t>งวดที่สอง ชำระภายในวันที่………………..เป็นเงิน……….….บาท (………..…………)</w:t>
      </w:r>
      <w:r>
        <w:br/>
        <w:t>โดยเช็คธนาคาร……………………..สาขา……………………….เช็คเลขที่………………………</w:t>
      </w:r>
      <w:r>
        <w:br/>
        <w:t>ลงวันที่……………………..สั่งจ่ายเงิน……………………..บาท (………………………………)</w:t>
      </w:r>
      <w:r>
        <w:br/>
      </w:r>
      <w:r>
        <w:br/>
        <w:t>งวดที่ต่อ ๆ ไป งวดละ…………….บาท (………………………) เริ่มวันที่………………</w:t>
      </w:r>
      <w:r>
        <w:br/>
        <w:t>และทุก ๆ วันที่…………………….ของเดือนถัดไปจนครบ โดยผู้รับโอนได้มอบเช็คธนาคาร…….</w:t>
      </w:r>
      <w:r>
        <w:br/>
      </w:r>
      <w:r>
        <w:lastRenderedPageBreak/>
        <w:t>……………………..สาขา……………………….เช็คเลขที่………………..ถึง…………………….</w:t>
      </w:r>
      <w:r>
        <w:br/>
        <w:t>รวม……………….ฉบับ สั่งจ่ายเงินฉบับละ………………….บาท (……………………………)</w:t>
      </w:r>
      <w:r>
        <w:br/>
        <w:t xml:space="preserve">มอบให้แก่ผู้โอนเพื่อชำระหนี้ ดังกล่าว </w:t>
      </w:r>
      <w:r>
        <w:br/>
      </w:r>
      <w:r>
        <w:br/>
        <w:t>ข้อ 3. เมื่อผู้รับโอนชำระเงินดังกล่าวข้างต้นครบถ้วนแล้ว ผู้โอนต้องดำเนินการให้เจ้าของกรรมสิทธิ์โอนสิทธิการเช่าให้แก่ผู้รับโอน</w:t>
      </w:r>
      <w:r>
        <w:br/>
      </w:r>
      <w:r>
        <w:br/>
        <w:t xml:space="preserve">ข้อ 4. หากเจ้าของกรรมสิทธิ์ไม่ยอมโอนสิทธิการเช่าให้แก่ผู้รับโอน ผู้โอนยอมคืนเงินที่ได้รับมาทั้งหมดแก่ผู้รับโอนทันที </w:t>
      </w:r>
      <w:r>
        <w:br/>
      </w:r>
      <w:r>
        <w:br/>
        <w:t xml:space="preserve">ข้อ 5. หากผู้รับโอนผิดนัดผิดสัญญาไม่ชำระค่าโอนสิทธิการเช่างวดหนึ่งงวดใด ผู้รับโอนยอมให้ผู้โอนบอกเลิกสัญญา และยอมให้ริบเงินที่ไม่ชำระไว้ก่อนแล้วทันที  </w:t>
      </w:r>
      <w:r>
        <w:br/>
        <w:t xml:space="preserve">หากผู้โอนผิดนัดผิดสัญญา ไม่ดำเนินการโอนสิทธิการเช่าให้แก่ผู้รับโอน ผู้โอนยอมให้ผู้รับโอนเรียกค่าเสียหายได้ทันที  </w:t>
      </w:r>
      <w:r>
        <w:br/>
      </w:r>
      <w:r>
        <w:br/>
        <w:t>หนังสือสัญญานี้ทำขึ้นสองฉบับมีข้อความถูกต้องตรงกัน ต่างยึดถือไว้คนละฉบับและได้อ่านข้อความในสัญญานี้โดยตลอดแล้ว เห็นว่าถูกต้องตรงกับเจตนาของตน จึงได้ลงลายมือชื่อต่อหน้าพยานเป็นสำคัญ</w:t>
      </w:r>
    </w:p>
    <w:p w14:paraId="1DEB4E85" w14:textId="77777777" w:rsidR="00321FAF" w:rsidRDefault="00000000">
      <w:r>
        <w:t>ลงชื่อ………………………………….ผู้โอน</w:t>
      </w:r>
      <w:r>
        <w:br/>
        <w:t xml:space="preserve">    (……………………………………)</w:t>
      </w:r>
      <w:r>
        <w:br/>
      </w:r>
      <w:r>
        <w:br/>
        <w:t>ลงชื่อ………………………………….ผู้รับโอน</w:t>
      </w:r>
      <w:r>
        <w:br/>
        <w:t xml:space="preserve">    (……………………………………)</w:t>
      </w:r>
      <w:r>
        <w:br/>
      </w:r>
      <w:r>
        <w:br/>
        <w:t>ลงชื่อ………………………………….พยาน</w:t>
      </w:r>
      <w:r>
        <w:br/>
        <w:t xml:space="preserve">    (……………………………………)</w:t>
      </w:r>
      <w:r>
        <w:br/>
      </w:r>
      <w:r>
        <w:br/>
        <w:t>ลงชื่อ………………………………….พยาน</w:t>
      </w:r>
      <w:r>
        <w:br/>
        <w:t xml:space="preserve">    (……………………………………)</w:t>
      </w:r>
    </w:p>
    <w:sectPr w:rsidR="00321FA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53563633">
    <w:abstractNumId w:val="8"/>
  </w:num>
  <w:num w:numId="2" w16cid:durableId="169832358">
    <w:abstractNumId w:val="6"/>
  </w:num>
  <w:num w:numId="3" w16cid:durableId="2066755765">
    <w:abstractNumId w:val="5"/>
  </w:num>
  <w:num w:numId="4" w16cid:durableId="85812408">
    <w:abstractNumId w:val="4"/>
  </w:num>
  <w:num w:numId="5" w16cid:durableId="151525251">
    <w:abstractNumId w:val="7"/>
  </w:num>
  <w:num w:numId="6" w16cid:durableId="568854481">
    <w:abstractNumId w:val="3"/>
  </w:num>
  <w:num w:numId="7" w16cid:durableId="924416453">
    <w:abstractNumId w:val="2"/>
  </w:num>
  <w:num w:numId="8" w16cid:durableId="995383033">
    <w:abstractNumId w:val="1"/>
  </w:num>
  <w:num w:numId="9" w16cid:durableId="1288195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1FAF"/>
    <w:rsid w:val="00326F90"/>
    <w:rsid w:val="00394E4E"/>
    <w:rsid w:val="00435E8B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88D8D1"/>
  <w14:defaultImageDpi w14:val="300"/>
  <w15:docId w15:val="{3442D775-B858-4A51-B004-41875426F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PSK" w:eastAsia="TH SarabunPSK" w:hAnsi="TH SarabunPSK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Poovong Posai</cp:lastModifiedBy>
  <cp:revision>2</cp:revision>
  <dcterms:created xsi:type="dcterms:W3CDTF">2025-07-10T09:11:00Z</dcterms:created>
  <dcterms:modified xsi:type="dcterms:W3CDTF">2025-07-10T09:11:00Z</dcterms:modified>
  <cp:category/>
</cp:coreProperties>
</file>